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0B" w:rsidRDefault="00943F0B" w:rsidP="00943F0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СВЕДЕНИЯ ОБ УЧИТЕЛЯХ </w:t>
      </w:r>
    </w:p>
    <w:p w:rsidR="00943F0B" w:rsidRPr="00266FF9" w:rsidRDefault="00943F0B" w:rsidP="00943F0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МБОУ СОШ с. </w:t>
      </w:r>
      <w:proofErr w:type="spellStart"/>
      <w:r>
        <w:rPr>
          <w:rFonts w:ascii="Times New Roman" w:hAnsi="Times New Roman" w:cs="Times New Roman"/>
          <w:b/>
        </w:rPr>
        <w:t>Безверхово</w:t>
      </w:r>
      <w:proofErr w:type="spellEnd"/>
    </w:p>
    <w:p w:rsidR="00943F0B" w:rsidRDefault="00943F0B" w:rsidP="00943F0B">
      <w:pPr>
        <w:spacing w:line="240" w:lineRule="auto"/>
        <w:jc w:val="center"/>
        <w:rPr>
          <w:rFonts w:ascii="Times New Roman" w:hAnsi="Times New Roman" w:cs="Times New Roman"/>
        </w:rPr>
      </w:pPr>
      <w:r w:rsidRPr="00266FF9">
        <w:rPr>
          <w:rFonts w:ascii="Times New Roman" w:hAnsi="Times New Roman" w:cs="Times New Roman"/>
        </w:rPr>
        <w:t xml:space="preserve">ХАСАНСКОГО МУНИЦИПАЛЬНОГО </w:t>
      </w:r>
      <w:r>
        <w:rPr>
          <w:rFonts w:ascii="Times New Roman" w:hAnsi="Times New Roman" w:cs="Times New Roman"/>
        </w:rPr>
        <w:t xml:space="preserve">округа </w:t>
      </w:r>
      <w:r w:rsidRPr="00266FF9">
        <w:rPr>
          <w:rFonts w:ascii="Times New Roman" w:hAnsi="Times New Roman" w:cs="Times New Roman"/>
        </w:rPr>
        <w:t xml:space="preserve"> ПРИМОРСКОГО КРАЯ</w:t>
      </w:r>
      <w:r>
        <w:rPr>
          <w:rFonts w:ascii="Times New Roman" w:hAnsi="Times New Roman" w:cs="Times New Roman"/>
        </w:rPr>
        <w:t xml:space="preserve"> НА 2023 – 2024 УЧЕБНЫЙ ГОД</w:t>
      </w: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1955"/>
        <w:gridCol w:w="1560"/>
        <w:gridCol w:w="992"/>
        <w:gridCol w:w="1843"/>
        <w:gridCol w:w="2268"/>
        <w:gridCol w:w="1417"/>
        <w:gridCol w:w="2552"/>
      </w:tblGrid>
      <w:tr w:rsidR="00645907" w:rsidRPr="006F170F" w:rsidTr="00645907">
        <w:tc>
          <w:tcPr>
            <w:tcW w:w="456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55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60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Дата</w:t>
            </w:r>
          </w:p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рождени</w:t>
            </w:r>
            <w:proofErr w:type="gramStart"/>
            <w:r w:rsidRPr="006F170F">
              <w:rPr>
                <w:rFonts w:ascii="Times New Roman" w:hAnsi="Times New Roman" w:cs="Times New Roman"/>
              </w:rPr>
              <w:t>я(</w:t>
            </w:r>
            <w:proofErr w:type="gramEnd"/>
            <w:r w:rsidRPr="006F170F">
              <w:rPr>
                <w:rFonts w:ascii="Times New Roman" w:hAnsi="Times New Roman" w:cs="Times New Roman"/>
              </w:rPr>
              <w:t>кол-во полных лет)</w:t>
            </w:r>
          </w:p>
        </w:tc>
        <w:tc>
          <w:tcPr>
            <w:tcW w:w="992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proofErr w:type="spellStart"/>
            <w:r w:rsidRPr="006F170F">
              <w:rPr>
                <w:rFonts w:ascii="Times New Roman" w:hAnsi="Times New Roman" w:cs="Times New Roman"/>
              </w:rPr>
              <w:t>Пед</w:t>
            </w:r>
            <w:proofErr w:type="spellEnd"/>
            <w:r w:rsidRPr="006F170F">
              <w:rPr>
                <w:rFonts w:ascii="Times New Roman" w:hAnsi="Times New Roman" w:cs="Times New Roman"/>
              </w:rPr>
              <w:t xml:space="preserve">. </w:t>
            </w:r>
          </w:p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843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268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17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 xml:space="preserve">Год </w:t>
            </w:r>
          </w:p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прохождения последней аттестации</w:t>
            </w:r>
          </w:p>
        </w:tc>
        <w:tc>
          <w:tcPr>
            <w:tcW w:w="2552" w:type="dxa"/>
          </w:tcPr>
          <w:p w:rsidR="00645907" w:rsidRPr="006F170F" w:rsidRDefault="00645907" w:rsidP="00C04151">
            <w:pPr>
              <w:rPr>
                <w:rFonts w:ascii="Times New Roman" w:hAnsi="Times New Roman" w:cs="Times New Roman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t>1</w:t>
            </w:r>
          </w:p>
          <w:p w:rsidR="00645907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45907" w:rsidRPr="00AC101B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Арефьева Юлия Валерьевна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05.02.1978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( 45 лет)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ООО "Центр инновационного образования и воспитания"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  <w:p w:rsidR="00D25A1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работы классного руководителя в образовательной организации" 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 . 250 ч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A17" w:rsidRPr="00A36A77" w:rsidRDefault="00D25A17" w:rsidP="00D25A17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"Центр инновационного образования и воспитания"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2021г, 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аратов</w:t>
            </w:r>
            <w:proofErr w:type="spellEnd"/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"Федеральный государственный образовательный стандарт ООО в соответствии с приказом </w:t>
            </w:r>
            <w:proofErr w:type="spellStart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№287 от 31 мая 2021 г" </w:t>
            </w:r>
          </w:p>
          <w:p w:rsidR="00D25A1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A17" w:rsidRPr="00A36A77" w:rsidRDefault="00D25A17" w:rsidP="00D25A17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"Центр инновационного образования и воспитания" 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ч, г.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Саратов</w:t>
            </w:r>
            <w:r w:rsidR="008A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2021 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"Организация служб школьной медиации в ОО" </w:t>
            </w:r>
          </w:p>
          <w:p w:rsidR="00D25A17" w:rsidRPr="00A36A77" w:rsidRDefault="00D25A17" w:rsidP="00D25A17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Государственное автономное учреждение дополнительного профессионального образования "Приморский краевой институт развития образования" 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ч, г.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2022 г  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требований обновленных ФГОС НОО, ФГОС ООО в работе учителя" </w:t>
            </w:r>
          </w:p>
          <w:p w:rsidR="00D25A17" w:rsidRPr="00A36A77" w:rsidRDefault="00D25A17" w:rsidP="008A7D9A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ФГБНУ "ИИДСВ РАО" 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ч, г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2022 г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"Программирование воспитания в образовательных организациях: управленческий аспект" </w:t>
            </w:r>
          </w:p>
          <w:p w:rsidR="00D25A17" w:rsidRPr="00A36A77" w:rsidRDefault="00D25A17" w:rsidP="008A7D9A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ПК ИРО 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ч, г.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 г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"Школа </w:t>
            </w:r>
            <w:proofErr w:type="spellStart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России": новые возможности для повышения качества образования" 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ПК ИРО 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ч, г.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 г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"Реализация требований обновленных ФГОС ООО, ФГОС СОО в работе учителя" </w:t>
            </w:r>
            <w:proofErr w:type="gramStart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язык) 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ПК ИРО 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ч, г.</w:t>
            </w: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 г</w:t>
            </w:r>
          </w:p>
          <w:p w:rsidR="00D25A17" w:rsidRPr="00A36A77" w:rsidRDefault="00D25A1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"Введение </w:t>
            </w:r>
            <w:proofErr w:type="gramStart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A3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общего образования: управленческий аспект" </w:t>
            </w:r>
          </w:p>
          <w:p w:rsidR="00D25A17" w:rsidRPr="00A36A77" w:rsidRDefault="00D25A17" w:rsidP="00D2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Pr="006F170F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70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Адерихина</w:t>
            </w:r>
            <w:proofErr w:type="spellEnd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08.01.1981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(42 г)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1. "Аналитическая деятельность учителя. Возможности модуля МСОКО АИС "Сетевой город. </w:t>
            </w:r>
            <w:proofErr w:type="gramStart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Образование" для организации внутренней оценки качества образования",  2021 г.72 ч. 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"Информационно-методический центр "Развитие" г. Находка </w:t>
            </w:r>
            <w:proofErr w:type="gramEnd"/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"Организация работы классного руководителя в образовательной организации" , 2021 г., 250 ч. ООО "Центр инновационного образования и развития" г. Саратов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 "Методология и технология цифровых образовательных технологий в образовательной организации", 2021г., 49 ч. ООО "Центр инновационного образования и развития" г. Саратов 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"Методика преподавания основ духовно-нравственных культур народов России, инструменты оценки учебных достижений учащихся и мониторинг эффективности обучения в условиях 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ФГОС", 2021 г., 72 ч.,  АНО ДПО "Московская академия профессиональных компетенций"  г. Москва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года», 2021 г., 44 ч., ООО "Центр инновационного образования и развития"  г. Саратов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"Организация служб школьной медиации в образовательных организациях", 2021 г., 36 ч.,  ООО "Центр инновационного образования и развития" 36 г. Саратов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 "Формирование и оценка функциональной грамотности учащихся уровня 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 по направлениям: глобальные компетенции. читательская</w:t>
            </w:r>
            <w:proofErr w:type="gramStart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математическая, естественнонаучная, финансовая грамотность, креативное мышление" , 2021 г., 32 ч,  Государственное автономное учреждение дополнительного профессионального образования "Приморский краевой институт развития образования"  г .Владивосток. 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"Основы обеспечения информационной безопасности детей", 2021г., 36 ч., ООО "Центр инновационного образования и воспитания"  г. Саратов 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"Реализация требований обновленных ФГОС 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НОО, ФГОС ООО в работе учителя", 2022 г., 36 ч.,  Государственное автономное учреждение дополнительного профессионального образования "Приморский краевой институт развития образования"  г. Владивосток 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 «Способы достижения единых подходов к проверке и оценке отдельных заданий и работ </w:t>
            </w:r>
            <w:proofErr w:type="gramStart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</w:t>
            </w:r>
            <w:proofErr w:type="gramEnd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(обществознание)», 2022ч., 18 ч., Государственное автономное учреждение дополнительного профессионального 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"Приморский краевой институт развития образования"  г. Владивосток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 «Актуальные вопросы Истории России в современных реалиях», 2022 г., 16 ч., ООО "Центр инновационного образования и воспитания"  г. Саратов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"Основы преподавания "ОДНКНР" в соответствии с обновленными ФГОС", 2022 г.,  36 ч., ООО "Центр инновационного образования и воспитания"  г. Саратов 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общего образования" (обществознание)., 2023 г.,  18 ч., ГАУ ДПО ПК ИРО г. Владивосток   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"Школа </w:t>
            </w:r>
            <w:proofErr w:type="spellStart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 России": новые возможности для повышения качества образования"., 2023 г., 48 ч., ГАУ ДПО ПК ИРО г. Владивосток    </w:t>
            </w:r>
          </w:p>
          <w:p w:rsidR="00F439E1" w:rsidRPr="00344342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342">
              <w:rPr>
                <w:rFonts w:ascii="Times New Roman" w:hAnsi="Times New Roman" w:cs="Times New Roman"/>
                <w:sz w:val="24"/>
                <w:szCs w:val="24"/>
              </w:rPr>
              <w:t xml:space="preserve">. "Реализация требований обновленных ФГОС ООО, ФГОС СОО в работе учителя" (обществознание)., 2023 г., 36 ч., ГАУ ДПО ПК ИРО г. Владивосток  </w:t>
            </w:r>
          </w:p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Pr="006F170F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Бражкина</w:t>
            </w:r>
            <w:proofErr w:type="spellEnd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(62 г)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F439E1" w:rsidRPr="009B50C5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C5">
              <w:rPr>
                <w:rFonts w:ascii="Times New Roman" w:hAnsi="Times New Roman" w:cs="Times New Roman"/>
                <w:sz w:val="24"/>
                <w:szCs w:val="24"/>
              </w:rPr>
              <w:t>1. "Основы обеспечения информационной безопасности детей", 2021, 36ч, ООО "Центр инновационного образования и воспитания", г. Саратов</w:t>
            </w:r>
          </w:p>
          <w:p w:rsidR="00F439E1" w:rsidRPr="009B50C5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t xml:space="preserve">"Формирование и оценка 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учащихся уровня основного общего образования по направлениям: глобальные компетенции", 2021, 32ч, Приморский краевой институт развития образования (ГАУ ДПО ПК ИРО) г. Владивосток</w:t>
            </w:r>
          </w:p>
          <w:p w:rsidR="00F439E1" w:rsidRPr="009B50C5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учителя", 2022, 36ч, Приморский краевой институт развития образования (ГАУ ДПО ПК ИРО)  г. Владивосток</w:t>
            </w:r>
          </w:p>
          <w:p w:rsidR="00F439E1" w:rsidRPr="009B50C5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t xml:space="preserve">"Модуль "Предметные и методические компетенции учителя математики" программы "Методика преподавания математики в основной школе: содержание, современные методы и формы обучения", 2023, 22 ч, ГАУ ДПО 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"Приморский краевой институт развития образования" г. Владивосток</w:t>
            </w:r>
          </w:p>
          <w:p w:rsidR="00F439E1" w:rsidRPr="009B50C5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t xml:space="preserve">Модуль "Предметная и методическая компетентность учителя математики в контексте итоговой аттестации выпускников" программы "Эффективные практики формирования предметных, </w:t>
            </w:r>
            <w:proofErr w:type="spellStart"/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предмета "Математика" с учётом требований ФГОС, 2023, 36 ч, ГАУ ДПО "Приморский краевой институт развития образования" г. Владивосток</w:t>
            </w:r>
          </w:p>
          <w:p w:rsidR="00F439E1" w:rsidRPr="009B50C5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t xml:space="preserve">"Методика преподавания математики в основной школе: содержание, современные методы и формы обучения", 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74 ч, Государственное автономное образовательное учреждение высшего образования города Москвы "Московский городской педагогический университет" г. Москва</w:t>
            </w:r>
          </w:p>
          <w:p w:rsidR="00F439E1" w:rsidRPr="009B50C5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439E1" w:rsidRPr="009B50C5">
              <w:rPr>
                <w:rFonts w:ascii="Times New Roman" w:hAnsi="Times New Roman" w:cs="Times New Roman"/>
                <w:sz w:val="24"/>
                <w:szCs w:val="24"/>
              </w:rPr>
              <w:t>«Организация и методика преподавания курса «Вероятность и статистика» в условиях реализации обновлённых ФГОС ООО», 2023, 24ч, Приморский краевой институт развития образования (ГАУ ДПО ПК ИРО) г. Владивосток</w:t>
            </w:r>
          </w:p>
          <w:p w:rsidR="00F439E1" w:rsidRPr="009B50C5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Любовь Викторовна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07.08.1972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52" w:type="dxa"/>
          </w:tcPr>
          <w:p w:rsidR="00C66F4A" w:rsidRPr="00C66F4A" w:rsidRDefault="00C66F4A" w:rsidP="00C6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"Аналитическая деятельность учителя. Возможности модуля МСОКО АИС "Сетевой город. Образование" для организации внутренней оценки качества образования", 2021, </w:t>
            </w: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36ч, МБУ "Информационно-методический центр "Развитие", г. Находка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"Методика адресной методической помощи общеобразовательным организациям, имеющим низкие образовательные результаты", 2021, 144ч,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ГАУ ДПО ПК ИРО г. Владивосток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"Методология и технологии цифровых образовательных технологий в образовательной организации", 2021, 49 ч,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воспитания", г. Саратов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 287 от 31 мая 2021 года", 2021, 44 ч,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ООО "Центр инновационного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воспитания", г. Саратов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"Организация работы классного руководителя в образовательной организации" , 2021 г., 250 ч. ООО "Центр инновационного образования и развития" г. Саратов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"Основы обеспечения информационной безопасности детей", 2021, 36ч, ООО "Центр инновационного образования и воспитания", г. Саратов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"Формирование и оценка функциональной грамотности учащихся уровня основного общего образования по направлениям: глобальные компетенции. читательская</w:t>
            </w:r>
            <w:proofErr w:type="gramStart"/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математическая, естественнонаучная, финансовая грамотность,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креативное мышление" , 2021 г., 32 ч,  ГАУ ДПО ПК ИРО г. Владивосток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о профессиональной переподготовке, учитель, преподаватель физики, 2021, ООО "Центр </w:t>
            </w:r>
            <w:proofErr w:type="spellStart"/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иновационного</w:t>
            </w:r>
            <w:proofErr w:type="spellEnd"/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и воспитания", г. Саратов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"Педагогические компетенции руководителя образовательной организации при переходе в 2022 на обновленные ФГОС и онлайн-сервисы </w:t>
            </w:r>
            <w:proofErr w:type="spellStart"/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РФ", 2022, 144 ч, ООО "Межреспубликанский институт повышения квалификации и переподготовки кадров при Президиуме ФРО", г. Брянск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обновленных ФГОС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НОО, ФГОС ООО в работе учителя", 2022, 36ч, ГАУ ДПО ПК ИРО  г. Владивосток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"Модуль "Предметные и методические компетенции учителя математики" программы "Методика преподавания математики в основной школе: содержание, современные методы и формы обучения", 2023, 22 ч, ГАУ ДПО ПК ИРО  г. Владивосток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Модуль "Предметная и методическая компетентность учителя математики в контексте итоговой аттестации выпускников" программы "Эффективные практики формирования предметных, </w:t>
            </w:r>
            <w:proofErr w:type="spellStart"/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в рамках учебного предмета "Математика" с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учётом требований ФГОС, 2023, 36 ч, ГАУ ДПО ПК ИРО  г. Владивосток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"Методика преподавания математики в основной школе: содержание, современные методы и формы обучения", 2023, 74 ч, </w:t>
            </w: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городской университет МГПУ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«Подготовка к ГИА по математике. Типичные ошибки при выполнении заданий ГИА по математике. Приемы в работе учителя при отработке данных заданий", 2023, 16 ч,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 xml:space="preserve"> ГАУ ДПО ПК ИРО г. Владивосток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"Школа </w:t>
            </w:r>
            <w:proofErr w:type="spellStart"/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России": новые возможности для повышения качества образования", 2023, 48 ч,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ГАУ ДПО ПК ИРО г. Владивосток</w:t>
            </w:r>
          </w:p>
          <w:p w:rsidR="00C66F4A" w:rsidRP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"Реализация </w:t>
            </w:r>
            <w:r w:rsidRPr="00C6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 обновленных ФГОС ООО, ФГОС СОО в работе учителя" (математика), 2023, 16 ч, </w:t>
            </w:r>
            <w:r w:rsidRPr="00C66F4A">
              <w:rPr>
                <w:rFonts w:ascii="Times New Roman" w:hAnsi="Times New Roman" w:cs="Times New Roman"/>
                <w:sz w:val="24"/>
                <w:szCs w:val="24"/>
              </w:rPr>
              <w:t>ГАУ ДПО ПК ИРО г. Владивосток</w:t>
            </w:r>
          </w:p>
          <w:p w:rsidR="00C66F4A" w:rsidRDefault="00C66F4A" w:rsidP="00C6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Pr="006F170F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Людмила Алексеевна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06.05.1977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(46)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552" w:type="dxa"/>
          </w:tcPr>
          <w:p w:rsidR="00355786" w:rsidRPr="00355786" w:rsidRDefault="008A7D9A" w:rsidP="0035578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ОВ</w:t>
            </w:r>
            <w:proofErr w:type="gramStart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ограниченные возможности здоровья) и детей- инвалидов в рамках реализации ФГОС» ,2022, 16 ч., муниципальное бюджетное учреждение «Информационно – методический центр «Развитие» г. Находки</w:t>
            </w:r>
          </w:p>
          <w:p w:rsidR="00355786" w:rsidRPr="00355786" w:rsidRDefault="008A7D9A" w:rsidP="0035578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2022,36ч.</w:t>
            </w:r>
            <w:proofErr w:type="gramStart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АУ ДПО ПК ИРО.</w:t>
            </w:r>
          </w:p>
          <w:p w:rsidR="00355786" w:rsidRPr="00355786" w:rsidRDefault="008A7D9A" w:rsidP="0035578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«Програмирование воспитания в </w:t>
            </w:r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организациях: управленческий аспект» 2022г.,16ч., Федеральное государственное бюджетное научное учреждение «Институт изучения </w:t>
            </w:r>
            <w:proofErr w:type="spellStart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gramStart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емьи</w:t>
            </w:r>
            <w:proofErr w:type="spellEnd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Российской академии образования» </w:t>
            </w:r>
          </w:p>
          <w:p w:rsidR="00355786" w:rsidRPr="00355786" w:rsidRDefault="008A7D9A" w:rsidP="0035578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</w:t>
            </w:r>
            <w:proofErr w:type="gramStart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ГОС ООО в работе учителя» 2022г., 36ч., ГАУ ДПО ПК ИРО</w:t>
            </w:r>
          </w:p>
          <w:p w:rsidR="00355786" w:rsidRPr="00355786" w:rsidRDefault="008A7D9A" w:rsidP="0035578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в обновленных ФГОС ООО</w:t>
            </w:r>
            <w:proofErr w:type="gramStart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ГОС СОО в работе учителя(география)2023,36 ч.,  ГАУ ДПО ПК ИРО</w:t>
            </w:r>
          </w:p>
          <w:p w:rsidR="00355786" w:rsidRPr="00355786" w:rsidRDefault="008A7D9A" w:rsidP="0035578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t xml:space="preserve"> России: новые возможности для </w:t>
            </w:r>
            <w:r w:rsidR="00355786" w:rsidRPr="0035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образования»</w:t>
            </w:r>
          </w:p>
          <w:p w:rsidR="00355786" w:rsidRPr="00355786" w:rsidRDefault="00355786" w:rsidP="003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786">
              <w:rPr>
                <w:rFonts w:ascii="Times New Roman" w:hAnsi="Times New Roman" w:cs="Times New Roman"/>
                <w:sz w:val="24"/>
                <w:szCs w:val="24"/>
              </w:rPr>
              <w:t>2023г., 48ч., ГАУ ДПО ПК ИРО</w:t>
            </w:r>
          </w:p>
          <w:p w:rsidR="00645907" w:rsidRPr="00355786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Pr="006F170F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Дерягина Тамара Павловна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21.08.1950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года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1B1D07" w:rsidRDefault="001B1D07" w:rsidP="001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1.ООО "Центр инновационного образования и воспитания"  44ч,  г. Саратов, 2021 г</w:t>
            </w:r>
          </w:p>
          <w:p w:rsidR="001B1D07" w:rsidRDefault="001B1D07" w:rsidP="001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ФГОС основного общего образования в соответствии с приказом Мин. Просвещения  № 287 от 31.05.21. </w:t>
            </w:r>
          </w:p>
          <w:p w:rsidR="001B1D07" w:rsidRDefault="001B1D07" w:rsidP="001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D07" w:rsidRDefault="001B1D07" w:rsidP="001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МБУ "ИМЦ " Развитие" 4 ч, г. Находка, 2021 г</w:t>
            </w:r>
          </w:p>
          <w:p w:rsidR="001B1D07" w:rsidRDefault="001B1D07" w:rsidP="001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Интеграция функциональной грамотности в общеобразовательную программу школы" </w:t>
            </w:r>
          </w:p>
          <w:p w:rsidR="001B1D07" w:rsidRDefault="001B1D07" w:rsidP="001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D07" w:rsidRDefault="001B1D07" w:rsidP="001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08.11.2021 - 09.11.2021 ГАУ ДПО ПКИРО 18ч.  Владивосток</w:t>
            </w:r>
          </w:p>
          <w:p w:rsidR="001B1D07" w:rsidRDefault="001B1D07" w:rsidP="001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Технологии развития математического мышления школьников на примере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планиметрии, теории вероятности и теории чисел. 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Pr="006F170F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Дарья Леонидовна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pStyle w:val="TableParagraph"/>
              <w:rPr>
                <w:sz w:val="24"/>
                <w:szCs w:val="24"/>
              </w:rPr>
            </w:pPr>
            <w:r w:rsidRPr="00316ED8">
              <w:rPr>
                <w:sz w:val="24"/>
                <w:szCs w:val="24"/>
              </w:rPr>
              <w:t>Математика</w:t>
            </w:r>
          </w:p>
          <w:p w:rsidR="00645907" w:rsidRPr="00316ED8" w:rsidRDefault="00645907" w:rsidP="00C04151">
            <w:pPr>
              <w:pStyle w:val="TableParagraph"/>
              <w:rPr>
                <w:sz w:val="24"/>
                <w:szCs w:val="24"/>
              </w:rPr>
            </w:pPr>
            <w:r w:rsidRPr="00316ED8">
              <w:rPr>
                <w:sz w:val="24"/>
                <w:szCs w:val="24"/>
              </w:rPr>
              <w:t>Русский язык</w:t>
            </w:r>
          </w:p>
          <w:p w:rsidR="00645907" w:rsidRPr="00316ED8" w:rsidRDefault="00645907" w:rsidP="00C04151">
            <w:pPr>
              <w:pStyle w:val="TableParagraph"/>
              <w:rPr>
                <w:sz w:val="24"/>
                <w:szCs w:val="24"/>
              </w:rPr>
            </w:pPr>
            <w:r w:rsidRPr="00316ED8">
              <w:rPr>
                <w:sz w:val="24"/>
                <w:szCs w:val="24"/>
              </w:rPr>
              <w:t>Литературное чтение</w:t>
            </w:r>
          </w:p>
          <w:p w:rsidR="00645907" w:rsidRPr="00316ED8" w:rsidRDefault="00645907" w:rsidP="00C04151">
            <w:pPr>
              <w:pStyle w:val="TableParagraph"/>
              <w:rPr>
                <w:sz w:val="24"/>
                <w:szCs w:val="24"/>
              </w:rPr>
            </w:pPr>
            <w:r w:rsidRPr="00316ED8">
              <w:rPr>
                <w:sz w:val="24"/>
                <w:szCs w:val="24"/>
              </w:rPr>
              <w:t>Технология</w:t>
            </w:r>
          </w:p>
          <w:p w:rsidR="00645907" w:rsidRPr="00316ED8" w:rsidRDefault="00645907" w:rsidP="00C04151">
            <w:pPr>
              <w:pStyle w:val="TableParagraph"/>
              <w:rPr>
                <w:sz w:val="24"/>
                <w:szCs w:val="24"/>
              </w:rPr>
            </w:pPr>
            <w:r w:rsidRPr="00316ED8">
              <w:rPr>
                <w:sz w:val="24"/>
                <w:szCs w:val="24"/>
              </w:rPr>
              <w:t>Окружающий мир</w:t>
            </w:r>
          </w:p>
          <w:p w:rsidR="00645907" w:rsidRPr="00316ED8" w:rsidRDefault="00645907" w:rsidP="00C04151">
            <w:pPr>
              <w:pStyle w:val="TableParagraph"/>
              <w:rPr>
                <w:sz w:val="24"/>
                <w:szCs w:val="24"/>
              </w:rPr>
            </w:pPr>
            <w:r w:rsidRPr="00316ED8">
              <w:rPr>
                <w:sz w:val="24"/>
                <w:szCs w:val="24"/>
              </w:rPr>
              <w:t>Литература</w:t>
            </w:r>
          </w:p>
          <w:p w:rsidR="00645907" w:rsidRPr="00316ED8" w:rsidRDefault="00645907" w:rsidP="00C04151">
            <w:pPr>
              <w:pStyle w:val="TableParagraph"/>
              <w:rPr>
                <w:sz w:val="24"/>
                <w:szCs w:val="24"/>
              </w:rPr>
            </w:pPr>
            <w:r w:rsidRPr="00316ED8">
              <w:rPr>
                <w:sz w:val="24"/>
                <w:szCs w:val="24"/>
              </w:rPr>
              <w:t>Музыка</w:t>
            </w:r>
          </w:p>
          <w:p w:rsidR="00645907" w:rsidRPr="00316ED8" w:rsidRDefault="00645907" w:rsidP="00C04151">
            <w:pPr>
              <w:pStyle w:val="TableParagraph"/>
              <w:rPr>
                <w:sz w:val="24"/>
                <w:szCs w:val="24"/>
              </w:rPr>
            </w:pPr>
            <w:r w:rsidRPr="00316ED8">
              <w:rPr>
                <w:sz w:val="24"/>
                <w:szCs w:val="24"/>
              </w:rPr>
              <w:t>ИЗО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05.12.1966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645907" w:rsidRDefault="008A7D9A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0261503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5907">
              <w:rPr>
                <w:rFonts w:ascii="Times New Roman" w:hAnsi="Times New Roman" w:cs="Times New Roman"/>
                <w:sz w:val="24"/>
                <w:szCs w:val="24"/>
              </w:rPr>
              <w:t>«Современные инструменты оценки учебных достижений учащихся и актуальные вопросы методики воспитания младших школьников в условиях реализации ФГОС»</w:t>
            </w:r>
          </w:p>
          <w:p w:rsidR="00645907" w:rsidRDefault="00645907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2020</w:t>
            </w:r>
          </w:p>
          <w:p w:rsidR="00645907" w:rsidRDefault="00645907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часов72</w:t>
            </w:r>
          </w:p>
          <w:p w:rsidR="00645907" w:rsidRDefault="00645907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АНОДПО «Московская  Академия Профессиональных Компетенций»</w:t>
            </w:r>
          </w:p>
          <w:bookmarkEnd w:id="0"/>
          <w:p w:rsidR="00645907" w:rsidRDefault="00645907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7" w:rsidRDefault="008A7D9A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5907">
              <w:rPr>
                <w:rFonts w:ascii="Times New Roman" w:hAnsi="Times New Roman" w:cs="Times New Roman"/>
                <w:sz w:val="24"/>
                <w:szCs w:val="24"/>
              </w:rPr>
              <w:t>Название курсов «Реализация требований обновленных ФГОС ООО, ФГОС СОО в работе учителя</w:t>
            </w:r>
            <w:proofErr w:type="gramStart"/>
            <w:r w:rsidR="0064590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645907">
              <w:rPr>
                <w:rFonts w:ascii="Times New Roman" w:hAnsi="Times New Roman" w:cs="Times New Roman"/>
                <w:sz w:val="24"/>
                <w:szCs w:val="24"/>
              </w:rPr>
              <w:t>литература)</w:t>
            </w:r>
          </w:p>
          <w:p w:rsidR="00645907" w:rsidRDefault="00645907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2023</w:t>
            </w:r>
          </w:p>
          <w:p w:rsidR="00645907" w:rsidRDefault="00645907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36</w:t>
            </w:r>
          </w:p>
          <w:p w:rsidR="00645907" w:rsidRDefault="00645907" w:rsidP="0064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ГАУ ДПО ПК ИРО</w:t>
            </w:r>
          </w:p>
          <w:p w:rsidR="00645907" w:rsidRDefault="00645907" w:rsidP="00645907"/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Кормильцина</w:t>
            </w:r>
            <w:proofErr w:type="spellEnd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Алехановна</w:t>
            </w:r>
            <w:proofErr w:type="spellEnd"/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13.12.1967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лет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5237B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1" w:name="_GoBack"/>
            <w:bookmarkEnd w:id="1"/>
          </w:p>
        </w:tc>
        <w:tc>
          <w:tcPr>
            <w:tcW w:w="2552" w:type="dxa"/>
          </w:tcPr>
          <w:p w:rsidR="00645907" w:rsidRPr="00A65CBF" w:rsidRDefault="008A7D9A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 ООО "Центр инновационного образования и воспитания" </w:t>
            </w:r>
          </w:p>
          <w:p w:rsidR="00645907" w:rsidRPr="00A65CBF" w:rsidRDefault="0064590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250 часов  г. Саратов</w:t>
            </w:r>
          </w:p>
          <w:p w:rsidR="00645907" w:rsidRPr="00A65CBF" w:rsidRDefault="0064590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«Организация работы классного руководителя в образовательной организации" классный руководитель</w:t>
            </w:r>
          </w:p>
          <w:p w:rsidR="00645907" w:rsidRPr="00A65CBF" w:rsidRDefault="0064590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:rsidR="00645907" w:rsidRPr="00A65CBF" w:rsidRDefault="00645907" w:rsidP="00D25A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о профессиональной переподготовке серия </w:t>
            </w:r>
          </w:p>
          <w:p w:rsidR="00D25A17" w:rsidRDefault="00D25A17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907" w:rsidRPr="00A65CBF" w:rsidRDefault="008A7D9A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 Центр онлайн-обучения Всероссийского форума "Педагоги России": инновации в образовании"  16 часов город Екатеринбург</w:t>
            </w:r>
          </w:p>
          <w:p w:rsidR="00645907" w:rsidRPr="00A65CBF" w:rsidRDefault="00645907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"Применение инновационных технологий и методик для развития единой образовательной среды"</w:t>
            </w:r>
          </w:p>
          <w:p w:rsidR="00645907" w:rsidRPr="00A65CBF" w:rsidRDefault="008A7D9A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 ООО "Центр Инновационного образования и 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воспитания" </w:t>
            </w:r>
          </w:p>
          <w:p w:rsidR="00645907" w:rsidRPr="00A65CBF" w:rsidRDefault="00645907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часа город Саратов</w:t>
            </w:r>
          </w:p>
          <w:p w:rsidR="00645907" w:rsidRPr="00A65CBF" w:rsidRDefault="00645907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№287 от 31 мая 2021 года </w:t>
            </w:r>
          </w:p>
          <w:p w:rsidR="00D25A17" w:rsidRDefault="00D25A17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907" w:rsidRPr="00A65CBF" w:rsidRDefault="008A7D9A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 ООО "Центр инновационного образования и воспитания" </w:t>
            </w:r>
          </w:p>
          <w:p w:rsidR="00645907" w:rsidRPr="00A65CBF" w:rsidRDefault="00645907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часов г. Саратов</w:t>
            </w:r>
          </w:p>
          <w:p w:rsidR="00645907" w:rsidRPr="00A65CBF" w:rsidRDefault="00645907" w:rsidP="0064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"Методология и технология цифровых образовательных технологий в образовательной организации" </w:t>
            </w:r>
          </w:p>
          <w:p w:rsidR="00645907" w:rsidRPr="00A65CBF" w:rsidRDefault="008A7D9A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645907" w:rsidRPr="00D2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ООО "Центр инновационного образования и воспитания" </w:t>
            </w:r>
          </w:p>
          <w:p w:rsidR="00645907" w:rsidRPr="00A65CBF" w:rsidRDefault="0064590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 город Саратов</w:t>
            </w:r>
          </w:p>
          <w:p w:rsidR="00D25A17" w:rsidRDefault="0064590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служб школьной медиации в образовательных организациях" </w:t>
            </w:r>
          </w:p>
          <w:p w:rsidR="00D25A17" w:rsidRDefault="00D25A1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907" w:rsidRPr="00A65CBF" w:rsidRDefault="008A7D9A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 ООО "Центр 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инновационного образования и воспитания" 36 часов город Саратов</w:t>
            </w:r>
          </w:p>
          <w:p w:rsidR="00645907" w:rsidRPr="00A65CBF" w:rsidRDefault="0064590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обеспечения информационной безопасности детей» </w:t>
            </w:r>
          </w:p>
          <w:p w:rsidR="00D25A17" w:rsidRDefault="00D25A17" w:rsidP="006459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7" w:rsidRPr="00A65CBF" w:rsidRDefault="008A7D9A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645907"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 Государственное автономное учреждение дополнительного образования "Приморский краевой институт развития образования" </w:t>
            </w:r>
          </w:p>
          <w:p w:rsidR="00645907" w:rsidRPr="00A65CBF" w:rsidRDefault="0064590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 Владивосток</w:t>
            </w:r>
          </w:p>
          <w:p w:rsidR="00645907" w:rsidRPr="00A65CBF" w:rsidRDefault="00645907" w:rsidP="00645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требований обновленных ФГОС НОО</w:t>
            </w:r>
            <w:proofErr w:type="gramStart"/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A6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 ООО в работе учителя" </w:t>
            </w:r>
          </w:p>
          <w:p w:rsidR="00645907" w:rsidRPr="00316ED8" w:rsidRDefault="00645907" w:rsidP="00D25A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Анна Сергеевна</w:t>
            </w:r>
          </w:p>
        </w:tc>
        <w:tc>
          <w:tcPr>
            <w:tcW w:w="1955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итературное чтени</w:t>
            </w:r>
            <w:proofErr w:type="gramStart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русский язык (нач. </w:t>
            </w:r>
            <w:proofErr w:type="spellStart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),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атематика ( нач.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биология (5-11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  <w:proofErr w:type="gramStart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eastAsia="Calibri" w:hAnsi="Times New Roman" w:cs="Times New Roman"/>
                <w:sz w:val="24"/>
                <w:szCs w:val="24"/>
              </w:rPr>
              <w:t>15.09.1981, 42года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8A7D9A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методика преподавания биологи основной и средней школе и актуальные педагогические технологии в условиях реализации ФГОС </w:t>
            </w:r>
            <w:r w:rsidRPr="00F439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A7D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439E1" w:rsidRPr="008A7D9A" w:rsidRDefault="008A7D9A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 xml:space="preserve"> ООО "Центр инновационного воспитания и образования" 250 г. 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</w:t>
            </w:r>
          </w:p>
          <w:p w:rsidR="00D25A17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2.Организация работы классного руководителя в образовательной организации</w:t>
            </w:r>
          </w:p>
          <w:p w:rsidR="00D25A17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9A" w:rsidRDefault="008A7D9A" w:rsidP="008A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>2021 ООО "Центр инновационного воспитания и образования" 36 г. Саратов</w:t>
            </w:r>
          </w:p>
          <w:p w:rsidR="00F439E1" w:rsidRPr="00F439E1" w:rsidRDefault="008A7D9A" w:rsidP="008A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№ 286 от 31 мая 2021 г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43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>28.07.2021 - 28.07.2021 ООО "Центр инновационного воспитания и образования" 49 г. Саратов</w:t>
            </w:r>
          </w:p>
          <w:p w:rsidR="00D25A17" w:rsidRDefault="00F439E1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4. Методология и технология цифровых образовательных технологий в образовательной организации</w:t>
            </w:r>
            <w:r w:rsidR="00D25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5A17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E1" w:rsidRDefault="008A7D9A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 xml:space="preserve">2021 ООО "Центр 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воспитания и образования" 36 г. Саратов</w:t>
            </w:r>
          </w:p>
          <w:p w:rsidR="00F439E1" w:rsidRPr="00F439E1" w:rsidRDefault="008A7D9A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обеспечения информационной безопасности дет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>ей </w:t>
            </w:r>
          </w:p>
          <w:p w:rsidR="00D25A17" w:rsidRDefault="00D25A17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17" w:rsidRDefault="008A7D9A" w:rsidP="00D2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>2021 ГАУ ДПО ПК ИРО 32 г. Владивосток</w:t>
            </w:r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. Формирование и оценка функциональной грамотности учащихся уровня основного общего образования по направлениям</w:t>
            </w:r>
            <w:proofErr w:type="gramStart"/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глобальные компетенции, читательская, математическая, естественнонаучная, финансовая грамотность, креативное мышление </w:t>
            </w:r>
          </w:p>
          <w:p w:rsidR="00F439E1" w:rsidRPr="00D25A17" w:rsidRDefault="008A7D9A" w:rsidP="00D2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>2021 ГАУ ДПО ПК ИРО 24 г. Владивосток</w:t>
            </w:r>
          </w:p>
          <w:p w:rsidR="00F439E1" w:rsidRDefault="008A7D9A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Преподавание биологии с учетом изменений модели КИМ ЕГЭ 2022 и </w:t>
            </w:r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результатов итоговой аттестации в регионе"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7D9A" w:rsidRPr="00F439E1" w:rsidRDefault="008A7D9A" w:rsidP="008A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.«Реализация требований ФГОС НОО, ФГОС ООО в работе учителя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 xml:space="preserve">» 36ч. г. Владивосток   </w:t>
            </w:r>
          </w:p>
          <w:p w:rsidR="00F439E1" w:rsidRPr="00F439E1" w:rsidRDefault="008A7D9A" w:rsidP="00F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 xml:space="preserve">2023 « </w:t>
            </w:r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ООО, ФГОС СОО в работе учител</w:t>
            </w:r>
            <w:proofErr w:type="gramStart"/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="00F439E1" w:rsidRPr="00F439E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биологии)»</w:t>
            </w:r>
            <w:r w:rsidR="00F439E1" w:rsidRPr="00F439E1">
              <w:rPr>
                <w:rFonts w:ascii="Times New Roman" w:hAnsi="Times New Roman" w:cs="Times New Roman"/>
                <w:sz w:val="24"/>
                <w:szCs w:val="24"/>
              </w:rPr>
              <w:t xml:space="preserve">  36 часов, Владивосток</w:t>
            </w:r>
          </w:p>
          <w:p w:rsidR="00F439E1" w:rsidRPr="00F439E1" w:rsidRDefault="00F439E1" w:rsidP="00F439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E1" w:rsidRPr="00F439E1" w:rsidRDefault="00F439E1" w:rsidP="00F439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E1" w:rsidRPr="00F439E1" w:rsidRDefault="00F439E1" w:rsidP="00F439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Pr="006F170F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Креминская</w:t>
            </w:r>
            <w:proofErr w:type="spellEnd"/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26.04.1954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лет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Организация: ГАУ ДПО ПК ИРО </w:t>
            </w:r>
            <w:proofErr w:type="spellStart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ладивосток</w:t>
            </w:r>
            <w:proofErr w:type="spellEnd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 xml:space="preserve"> (36 часов)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Специальность: учитель физкультуры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Квалификация: « Реализация требований обновлений ФГОС НОО, ФГОС ООО в работе учителя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Вид обучения: профессиональная переподготовка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Организация: ООО « Центр инновационного </w:t>
            </w:r>
            <w:r w:rsidRPr="00D1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</w:t>
            </w:r>
            <w:proofErr w:type="spellStart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инобразования</w:t>
            </w:r>
            <w:proofErr w:type="spellEnd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» г. Саратов (250часов)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Тема курсов: « Организация работы классного руководителя в образовательной организации»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spellStart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proofErr w:type="spellEnd"/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30.07.2021 г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26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мировых образовательных технологий в образовательной организации» в объеме 49 часов</w:t>
            </w:r>
          </w:p>
          <w:p w:rsidR="00D17A26" w:rsidRPr="00D17A26" w:rsidRDefault="00D17A26" w:rsidP="00D17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26" w:rsidRDefault="00D17A26" w:rsidP="00D17A26">
            <w:pPr>
              <w:rPr>
                <w:sz w:val="28"/>
                <w:szCs w:val="28"/>
              </w:rPr>
            </w:pPr>
          </w:p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7" w:rsidRPr="006F170F" w:rsidTr="00645907">
        <w:tc>
          <w:tcPr>
            <w:tcW w:w="456" w:type="dxa"/>
          </w:tcPr>
          <w:p w:rsidR="00645907" w:rsidRPr="006F170F" w:rsidRDefault="00645907" w:rsidP="00C041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4" w:type="dxa"/>
          </w:tcPr>
          <w:p w:rsidR="00645907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Шалыгина Елена Михайловна</w:t>
            </w:r>
          </w:p>
        </w:tc>
        <w:tc>
          <w:tcPr>
            <w:tcW w:w="1955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560" w:type="dxa"/>
          </w:tcPr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22.02.1964</w:t>
            </w:r>
          </w:p>
          <w:p w:rsidR="00645907" w:rsidRPr="00316ED8" w:rsidRDefault="00645907" w:rsidP="00C0415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лет</w:t>
            </w:r>
          </w:p>
        </w:tc>
        <w:tc>
          <w:tcPr>
            <w:tcW w:w="992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268" w:type="dxa"/>
          </w:tcPr>
          <w:p w:rsidR="00645907" w:rsidRPr="00316ED8" w:rsidRDefault="00645907" w:rsidP="00C041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должности учитель</w:t>
            </w:r>
          </w:p>
        </w:tc>
        <w:tc>
          <w:tcPr>
            <w:tcW w:w="1417" w:type="dxa"/>
          </w:tcPr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E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8A7D9A" w:rsidRDefault="009D58D2" w:rsidP="009D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Методология и технологии цифровых образовательных технологий в образовательной </w:t>
            </w:r>
            <w:r w:rsidR="008A7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организации. 2021г,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49 часов. </w:t>
            </w:r>
          </w:p>
          <w:p w:rsidR="009D58D2" w:rsidRDefault="009D58D2" w:rsidP="009D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«Центр инновационного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образования и воспитания»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аратов</w:t>
            </w:r>
            <w:proofErr w:type="spellEnd"/>
          </w:p>
          <w:p w:rsidR="008A7D9A" w:rsidRDefault="009D58D2" w:rsidP="009D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руководитель». 2021г. 250 часов. </w:t>
            </w:r>
          </w:p>
          <w:p w:rsidR="009D58D2" w:rsidRDefault="008A7D9A" w:rsidP="009D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5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«Центр инновационного образования и воспитания» </w:t>
            </w:r>
            <w:proofErr w:type="spellStart"/>
            <w:r w:rsidR="009D5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9D5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9D5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аратов</w:t>
            </w:r>
            <w:proofErr w:type="spellEnd"/>
            <w:r w:rsidR="009D5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D58D2" w:rsidRDefault="009D58D2" w:rsidP="009D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«Реализация требований обновлённых ФГОС НОО, ФГОС ООО в работе учителя» (учителя английского языка)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(ГАУ </w:t>
            </w:r>
            <w:r w:rsidR="008A7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ДПО ПК ИРО)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="008A7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  <w:p w:rsidR="009D58D2" w:rsidRDefault="009D58D2" w:rsidP="009D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модуля "Основы православной культуры " в рамках предметной области "Основы религиозных </w:t>
            </w:r>
            <w:r w:rsidR="008A7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 и светской этики"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2023 -  72 часа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"Приморский краевой институт развития образования" </w:t>
            </w:r>
          </w:p>
          <w:p w:rsidR="00645907" w:rsidRPr="00316ED8" w:rsidRDefault="00645907" w:rsidP="00C041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F0B" w:rsidRPr="00DD3FAB" w:rsidRDefault="00943F0B" w:rsidP="00943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2F4" w:rsidRDefault="005102F4"/>
    <w:sectPr w:rsidR="005102F4" w:rsidSect="0060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A0" w:rsidRDefault="001C52A0">
      <w:pPr>
        <w:spacing w:after="0" w:line="240" w:lineRule="auto"/>
      </w:pPr>
      <w:r>
        <w:separator/>
      </w:r>
    </w:p>
  </w:endnote>
  <w:endnote w:type="continuationSeparator" w:id="0">
    <w:p w:rsidR="001C52A0" w:rsidRDefault="001C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79" w:rsidRDefault="001C52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0910"/>
      <w:docPartObj>
        <w:docPartGallery w:val="Page Numbers (Bottom of Page)"/>
        <w:docPartUnique/>
      </w:docPartObj>
    </w:sdtPr>
    <w:sdtEndPr/>
    <w:sdtContent>
      <w:p w:rsidR="002A3B79" w:rsidRDefault="00943F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7B">
          <w:rPr>
            <w:noProof/>
          </w:rPr>
          <w:t>1</w:t>
        </w:r>
        <w:r>
          <w:fldChar w:fldCharType="end"/>
        </w:r>
      </w:p>
    </w:sdtContent>
  </w:sdt>
  <w:p w:rsidR="002A3B79" w:rsidRDefault="001C52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79" w:rsidRDefault="001C5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A0" w:rsidRDefault="001C52A0">
      <w:pPr>
        <w:spacing w:after="0" w:line="240" w:lineRule="auto"/>
      </w:pPr>
      <w:r>
        <w:separator/>
      </w:r>
    </w:p>
  </w:footnote>
  <w:footnote w:type="continuationSeparator" w:id="0">
    <w:p w:rsidR="001C52A0" w:rsidRDefault="001C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79" w:rsidRDefault="001C52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79" w:rsidRDefault="001C52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79" w:rsidRDefault="001C52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3B4B"/>
    <w:multiLevelType w:val="hybridMultilevel"/>
    <w:tmpl w:val="CB2E50AE"/>
    <w:lvl w:ilvl="0" w:tplc="45D43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2521B"/>
    <w:multiLevelType w:val="hybridMultilevel"/>
    <w:tmpl w:val="2034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E0"/>
    <w:rsid w:val="001B1D07"/>
    <w:rsid w:val="001C52A0"/>
    <w:rsid w:val="00232A46"/>
    <w:rsid w:val="0029086D"/>
    <w:rsid w:val="00355786"/>
    <w:rsid w:val="003A3620"/>
    <w:rsid w:val="00436BC1"/>
    <w:rsid w:val="005102F4"/>
    <w:rsid w:val="00645907"/>
    <w:rsid w:val="0065237B"/>
    <w:rsid w:val="007E7851"/>
    <w:rsid w:val="008A7D9A"/>
    <w:rsid w:val="00943F0B"/>
    <w:rsid w:val="009D58D2"/>
    <w:rsid w:val="00AC6EA5"/>
    <w:rsid w:val="00BD50B9"/>
    <w:rsid w:val="00C66F4A"/>
    <w:rsid w:val="00CE49E0"/>
    <w:rsid w:val="00D17A26"/>
    <w:rsid w:val="00D25A17"/>
    <w:rsid w:val="00D26382"/>
    <w:rsid w:val="00F439E1"/>
    <w:rsid w:val="00F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F0B"/>
  </w:style>
  <w:style w:type="paragraph" w:styleId="a6">
    <w:name w:val="footer"/>
    <w:basedOn w:val="a"/>
    <w:link w:val="a7"/>
    <w:uiPriority w:val="99"/>
    <w:unhideWhenUsed/>
    <w:rsid w:val="0094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F0B"/>
  </w:style>
  <w:style w:type="paragraph" w:customStyle="1" w:styleId="TableParagraph">
    <w:name w:val="Table Paragraph"/>
    <w:basedOn w:val="a"/>
    <w:uiPriority w:val="1"/>
    <w:qFormat/>
    <w:rsid w:val="00943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C66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F0B"/>
  </w:style>
  <w:style w:type="paragraph" w:styleId="a6">
    <w:name w:val="footer"/>
    <w:basedOn w:val="a"/>
    <w:link w:val="a7"/>
    <w:uiPriority w:val="99"/>
    <w:unhideWhenUsed/>
    <w:rsid w:val="0094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F0B"/>
  </w:style>
  <w:style w:type="paragraph" w:customStyle="1" w:styleId="TableParagraph">
    <w:name w:val="Table Paragraph"/>
    <w:basedOn w:val="a"/>
    <w:uiPriority w:val="1"/>
    <w:qFormat/>
    <w:rsid w:val="00943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C6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2023-11-06T03:33:00Z</dcterms:created>
  <dcterms:modified xsi:type="dcterms:W3CDTF">2023-11-09T06:13:00Z</dcterms:modified>
</cp:coreProperties>
</file>